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4E" w:rsidRPr="00A950F6" w:rsidRDefault="009D104E" w:rsidP="009D10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GUÍA </w:t>
      </w:r>
      <w:r w:rsidR="00C44587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USO DEL </w:t>
      </w:r>
      <w:r w:rsidRPr="00A950F6">
        <w:rPr>
          <w:rFonts w:ascii="Arial" w:hAnsi="Arial" w:cs="Arial"/>
          <w:b/>
          <w:sz w:val="28"/>
          <w:szCs w:val="28"/>
        </w:rPr>
        <w:t>PERIÓDICO VIRTUAL ESCOLAR</w:t>
      </w:r>
    </w:p>
    <w:p w:rsidR="009D104E" w:rsidRPr="00C111EE" w:rsidRDefault="009D104E" w:rsidP="009D104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111EE">
        <w:rPr>
          <w:rFonts w:ascii="Arial" w:hAnsi="Arial" w:cs="Arial"/>
          <w:sz w:val="24"/>
          <w:szCs w:val="24"/>
          <w:shd w:val="clear" w:color="auto" w:fill="FFFFFF"/>
        </w:rPr>
        <w:t>Es un proyecto educativo que desarrolla objetivos de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111EE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diferentes áreas:</w:t>
      </w:r>
      <w:r w:rsidRPr="00C111E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111EE">
        <w:rPr>
          <w:rFonts w:ascii="Arial" w:hAnsi="Arial" w:cs="Arial"/>
          <w:sz w:val="24"/>
          <w:szCs w:val="24"/>
          <w:shd w:val="clear" w:color="auto" w:fill="FFFFFF"/>
        </w:rPr>
        <w:t xml:space="preserve">lengua, sociales, biología, matemática, deporte, entre otras asignaturas; permitiendo trabajar interdisciplinariamente, incentivando la comunicación y el intercambio entre sus pares. </w:t>
      </w:r>
      <w:proofErr w:type="gramStart"/>
      <w:r w:rsidRPr="00C111EE">
        <w:rPr>
          <w:rFonts w:ascii="Arial" w:hAnsi="Arial" w:cs="Arial"/>
          <w:sz w:val="24"/>
          <w:szCs w:val="24"/>
          <w:shd w:val="clear" w:color="auto" w:fill="FFFFFF"/>
        </w:rPr>
        <w:t>el</w:t>
      </w:r>
      <w:proofErr w:type="gramEnd"/>
      <w:r w:rsidRPr="00C111EE">
        <w:rPr>
          <w:rFonts w:ascii="Arial" w:hAnsi="Arial" w:cs="Arial"/>
          <w:sz w:val="24"/>
          <w:szCs w:val="24"/>
          <w:shd w:val="clear" w:color="auto" w:fill="FFFFFF"/>
        </w:rPr>
        <w:t xml:space="preserve"> periódico se puede convertir en un</w:t>
      </w:r>
      <w:r w:rsidRPr="00C111E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111EE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auxiliar pedagógico</w:t>
      </w:r>
      <w:r w:rsidRPr="00C111E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111EE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111E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efectivo</w:t>
      </w:r>
      <w:r w:rsidRPr="00C111EE">
        <w:rPr>
          <w:rFonts w:ascii="Arial" w:hAnsi="Arial" w:cs="Arial"/>
          <w:sz w:val="24"/>
          <w:szCs w:val="24"/>
          <w:shd w:val="clear" w:color="auto" w:fill="FFFFFF"/>
        </w:rPr>
        <w:t>, no sólo para la actualización de los conocimientos, sino para la transmisión de conocimientos no contenidos en los libros.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  <w:b/>
          <w:bCs/>
          <w:bdr w:val="none" w:sz="0" w:space="0" w:color="auto" w:frame="1"/>
        </w:rPr>
        <w:t>Importancia del periódico escolar 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 El periódico es una herramienta importante para propiciar la cooperación, la comunicación, el liderazgo y el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dr w:val="none" w:sz="0" w:space="0" w:color="auto" w:frame="1"/>
        </w:rPr>
        <w:t>trabajo</w:t>
      </w:r>
      <w:r w:rsidRPr="00C111EE">
        <w:rPr>
          <w:rFonts w:ascii="Arial" w:hAnsi="Arial" w:cs="Arial"/>
        </w:rPr>
        <w:t xml:space="preserve"> en conjunto. Permite que el estudiante pueda conocer la realidad diaria y además que sea desde la escuela donde se comience a formar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/>
          <w:bCs/>
          <w:bdr w:val="none" w:sz="0" w:space="0" w:color="auto" w:frame="1"/>
        </w:rPr>
        <w:t>lectores críticos</w:t>
      </w:r>
      <w:r w:rsidRPr="00C111EE">
        <w:rPr>
          <w:rFonts w:ascii="Arial" w:hAnsi="Arial" w:cs="Arial"/>
        </w:rPr>
        <w:t>, especialmente frente a los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/>
          <w:bCs/>
          <w:bdr w:val="none" w:sz="0" w:space="0" w:color="auto" w:frame="1"/>
        </w:rPr>
        <w:t>medios de comunicación</w:t>
      </w:r>
      <w:r w:rsidRPr="00C111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111EE">
        <w:rPr>
          <w:rFonts w:ascii="Arial" w:hAnsi="Arial" w:cs="Arial"/>
        </w:rPr>
        <w:t> Permite además que el estudiante participe con sus propias creaciones, ideas, deseos y sentimientos; observando otros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dr w:val="none" w:sz="0" w:space="0" w:color="auto" w:frame="1"/>
        </w:rPr>
        <w:t>puntos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</w:rPr>
        <w:t>de vista y analizando diferentes situaciones a través de reflexiones, generar de esa manera la construcción de sus propios conocimientos.</w:t>
      </w:r>
    </w:p>
    <w:p w:rsidR="009D104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  <w:b/>
          <w:bCs/>
          <w:bdr w:val="none" w:sz="0" w:space="0" w:color="auto" w:frame="1"/>
        </w:rPr>
        <w:t>Objetivos</w:t>
      </w:r>
      <w:r w:rsidRPr="00C111EE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 </w:t>
      </w:r>
      <w:r w:rsidRPr="00C111EE">
        <w:rPr>
          <w:rFonts w:ascii="Arial" w:hAnsi="Arial" w:cs="Arial"/>
          <w:b/>
          <w:bCs/>
          <w:bdr w:val="none" w:sz="0" w:space="0" w:color="auto" w:frame="1"/>
        </w:rPr>
        <w:t>del periódico escolar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 •       llevar a los alumnos a apropiarse de la lectura y la escritura.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•       establecer un vínculo entre la institución y comunidad.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•       vincular la institución entre sí.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•       favorecer los vínculos de amistad, solidaridad y cooperación entre los estudiantes.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•       dar oportunidad para que aparezcan la vocación literaria  y periodística de los estudiantes.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</w:rPr>
        <w:t>Un periódico escolar que permite la publicación de  asuntos importantes de la institución como reuniones, asambleas, entre otros; investigaciones, exposiciones, noticias importante de la localidad, cumpleaños, anécdotas de docentes, estudiantes y comunidad. Es una publicación abierta a todos los que deseen colaborar. Sin embargo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/>
          <w:bCs/>
          <w:bdr w:val="none" w:sz="0" w:space="0" w:color="auto" w:frame="1"/>
        </w:rPr>
        <w:t>no se publicarán artículos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</w:rPr>
        <w:t>que, por sus términos, pueden afectar la dignidad de cualquier persona. Se invita al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dr w:val="none" w:sz="0" w:space="0" w:color="auto" w:frame="1"/>
        </w:rPr>
        <w:t>personal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</w:rPr>
        <w:t>directivo, docente,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dr w:val="none" w:sz="0" w:space="0" w:color="auto" w:frame="1"/>
        </w:rPr>
        <w:t>administrativo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</w:rPr>
        <w:t>y ambientalista; estudiantes, madres y padres de familia, consejos comunales a vincularse a este proyecto, aportando noticias de la institución y de su entorno y a brindarnos su colaboración para poder hacer del periódico escolar un</w:t>
      </w:r>
      <w:r w:rsidRPr="00C111EE">
        <w:rPr>
          <w:rStyle w:val="apple-converted-space"/>
          <w:rFonts w:ascii="Arial" w:hAnsi="Arial" w:cs="Arial"/>
        </w:rPr>
        <w:t> </w:t>
      </w:r>
      <w:r w:rsidRPr="00C111EE">
        <w:rPr>
          <w:rFonts w:ascii="Arial" w:hAnsi="Arial" w:cs="Arial"/>
          <w:b/>
          <w:bCs/>
          <w:bdr w:val="none" w:sz="0" w:space="0" w:color="auto" w:frame="1"/>
        </w:rPr>
        <w:t>espacio de todos.</w:t>
      </w:r>
    </w:p>
    <w:tbl>
      <w:tblPr>
        <w:tblW w:w="849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96"/>
      </w:tblGrid>
      <w:tr w:rsidR="009D104E" w:rsidRPr="00C111EE" w:rsidTr="009D104E">
        <w:trPr>
          <w:trHeight w:val="4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04E" w:rsidRDefault="009D104E" w:rsidP="006C1661">
            <w:pPr>
              <w:spacing w:after="0" w:line="180" w:lineRule="atLeast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</w:pPr>
            <w:r w:rsidRPr="00C111EE">
              <w:rPr>
                <w:rFonts w:ascii="Arial" w:hAnsi="Arial" w:cs="Arial"/>
              </w:rPr>
              <w:lastRenderedPageBreak/>
              <w:t xml:space="preserve">Cada artículo debe venir con la identificación del o los autores, año y sección, título y con imágenes, dibujos o fotografías relacionadas con la noticia. </w:t>
            </w:r>
            <w:r w:rsidRPr="00C111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El periódico virtual es un medio de comunicación más eficiente, que el impreso, aunque no conocido por toda la sociedad, además es un medio, eficiente, rápido, y económico de transmitir información a todos los públicos; pues en la actualidad la mayoría de las personas tienen acceso a internet.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 xml:space="preserve"> </w:t>
            </w:r>
            <w:r w:rsidRPr="00C111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El periódico Virtual, es un medio de comunicación que desde hace años crece y se reproduce llegando a mas lectores, en el mundo.</w:t>
            </w:r>
          </w:p>
          <w:p w:rsidR="009D104E" w:rsidRDefault="009D104E" w:rsidP="006C1661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C111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 </w:t>
            </w:r>
            <w:r w:rsidRPr="00C111E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s-ES"/>
              </w:rPr>
              <w:br/>
            </w:r>
            <w:r w:rsidRPr="00C111E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s-ES"/>
              </w:rPr>
              <w:t>Aunque a Colombia los avances tecnológicos llega más tarde que a otros lugares, no es el último en el uso de la tecnología, sino que por el contrario muchas instituciones, trabajan </w:t>
            </w:r>
            <w:r w:rsidRPr="00C111EE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es-ES"/>
              </w:rPr>
              <w:t>arduamente para informarnos e instruirnos en dicho uso, y así hacernos participes de sus ventajas.</w:t>
            </w:r>
          </w:p>
          <w:p w:rsidR="009D104E" w:rsidRPr="00C111EE" w:rsidRDefault="009D104E" w:rsidP="006C1661">
            <w:pPr>
              <w:spacing w:after="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9D104E" w:rsidRPr="00C111E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Style w:val="Textoennegrita"/>
          <w:rFonts w:ascii="Arial" w:hAnsi="Arial" w:cs="Arial"/>
          <w:i/>
          <w:iCs/>
          <w:bdr w:val="none" w:sz="0" w:space="0" w:color="auto" w:frame="1"/>
        </w:rPr>
        <w:t>Características del periódico virtual:</w:t>
      </w:r>
    </w:p>
    <w:p w:rsidR="009D104E" w:rsidRPr="00C111EE" w:rsidRDefault="009D104E" w:rsidP="009D104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111EE">
        <w:rPr>
          <w:rFonts w:ascii="Arial" w:hAnsi="Arial" w:cs="Arial"/>
          <w:bdr w:val="none" w:sz="0" w:space="0" w:color="auto" w:frame="1"/>
        </w:rPr>
        <w:t>Vamos a hablar de seis características que lo definen como nuevo medio y lo diferencian de los tradicionales</w:t>
      </w:r>
    </w:p>
    <w:p w:rsidR="009D104E" w:rsidRPr="009D104E" w:rsidRDefault="009D104E" w:rsidP="009D104E">
      <w:pPr>
        <w:pStyle w:val="Sinespaciado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9D104E">
        <w:rPr>
          <w:rFonts w:ascii="Arial" w:hAnsi="Arial" w:cs="Arial"/>
          <w:sz w:val="24"/>
          <w:szCs w:val="24"/>
          <w:bdr w:val="none" w:sz="0" w:space="0" w:color="auto" w:frame="1"/>
        </w:rPr>
        <w:t>1) interactividad</w:t>
      </w:r>
    </w:p>
    <w:p w:rsidR="009D104E" w:rsidRPr="009D104E" w:rsidRDefault="009D104E" w:rsidP="009D104E">
      <w:pPr>
        <w:pStyle w:val="Sinespaciado"/>
        <w:rPr>
          <w:rFonts w:ascii="Arial" w:hAnsi="Arial" w:cs="Arial"/>
          <w:sz w:val="24"/>
          <w:szCs w:val="24"/>
        </w:rPr>
      </w:pPr>
      <w:r w:rsidRPr="009D104E">
        <w:rPr>
          <w:rFonts w:ascii="Arial" w:hAnsi="Arial" w:cs="Arial"/>
          <w:sz w:val="24"/>
          <w:szCs w:val="24"/>
          <w:bdr w:val="none" w:sz="0" w:space="0" w:color="auto" w:frame="1"/>
        </w:rPr>
        <w:t>2) hipertexto</w:t>
      </w:r>
      <w:r w:rsidRPr="009D104E">
        <w:rPr>
          <w:rFonts w:ascii="Arial" w:hAnsi="Arial" w:cs="Arial"/>
          <w:sz w:val="24"/>
          <w:szCs w:val="24"/>
          <w:bdr w:val="none" w:sz="0" w:space="0" w:color="auto" w:frame="1"/>
        </w:rPr>
        <w:br/>
        <w:t>3) documentación</w:t>
      </w:r>
      <w:r w:rsidRPr="009D104E">
        <w:rPr>
          <w:rFonts w:ascii="Arial" w:hAnsi="Arial" w:cs="Arial"/>
          <w:sz w:val="24"/>
          <w:szCs w:val="24"/>
          <w:bdr w:val="none" w:sz="0" w:space="0" w:color="auto" w:frame="1"/>
        </w:rPr>
        <w:br/>
        <w:t>4) actualidad múltiple</w:t>
      </w:r>
      <w:r w:rsidRPr="009D104E">
        <w:rPr>
          <w:rFonts w:ascii="Arial" w:hAnsi="Arial" w:cs="Arial"/>
          <w:sz w:val="24"/>
          <w:szCs w:val="24"/>
          <w:bdr w:val="none" w:sz="0" w:space="0" w:color="auto" w:frame="1"/>
        </w:rPr>
        <w:br/>
        <w:t>5) multimedia</w:t>
      </w:r>
    </w:p>
    <w:p w:rsidR="00D26DD2" w:rsidRDefault="009D104E" w:rsidP="009D104E">
      <w:pPr>
        <w:pStyle w:val="Sinespaciado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9D104E">
        <w:rPr>
          <w:rFonts w:ascii="Arial" w:hAnsi="Arial" w:cs="Arial"/>
          <w:sz w:val="24"/>
          <w:szCs w:val="24"/>
          <w:bdr w:val="none" w:sz="0" w:space="0" w:color="auto" w:frame="1"/>
        </w:rPr>
        <w:t>6) personalización</w:t>
      </w:r>
    </w:p>
    <w:p w:rsidR="009D104E" w:rsidRDefault="009D104E" w:rsidP="009D104E">
      <w:pPr>
        <w:pStyle w:val="Sinespaciado"/>
        <w:rPr>
          <w:rFonts w:ascii="Arial" w:hAnsi="Arial" w:cs="Arial"/>
          <w:sz w:val="24"/>
          <w:szCs w:val="24"/>
          <w:bdr w:val="none" w:sz="0" w:space="0" w:color="auto" w:frame="1"/>
        </w:rPr>
      </w:pPr>
    </w:p>
    <w:p w:rsidR="009D104E" w:rsidRDefault="009D104E" w:rsidP="009D104E">
      <w:pPr>
        <w:pStyle w:val="Sinespaciado"/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9D104E">
        <w:rPr>
          <w:rFonts w:ascii="Arial" w:hAnsi="Arial" w:cs="Arial"/>
          <w:b/>
          <w:sz w:val="24"/>
          <w:szCs w:val="24"/>
          <w:bdr w:val="none" w:sz="0" w:space="0" w:color="auto" w:frame="1"/>
        </w:rPr>
        <w:t>ACTIVIDAD</w:t>
      </w:r>
    </w:p>
    <w:p w:rsidR="009D104E" w:rsidRDefault="009D104E" w:rsidP="009D104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LECTURA  DE LA GUIA 4 “USO DEL PERIÓDIVO VIRTUAL ESCOLAR”.</w:t>
      </w:r>
    </w:p>
    <w:p w:rsidR="009D104E" w:rsidRDefault="009D104E" w:rsidP="009D104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VER MUESTRAS DE PERIÓDICOS EN MEDIO FÍSICO</w:t>
      </w:r>
    </w:p>
    <w:p w:rsidR="009D104E" w:rsidRDefault="009D104E" w:rsidP="009D104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PRESENTAR UTILIZANDO EL PROGRAMA WORD UN BORRADOR DE PERIÓDICO VIRTUAL UTILIZANDO RECURSOS DE LOS PERIODICOS EN MEDIO FÍSICO</w:t>
      </w:r>
    </w:p>
    <w:p w:rsidR="009D104E" w:rsidRDefault="009D104E" w:rsidP="009D104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>CONSULTAR LAS CARACTERISTICAS DEL PERIÓDICO VIRTUAL, DEFINIRLAS Y COLOCARLAS EN EL PERIÓDICO VIRTUAL</w:t>
      </w:r>
    </w:p>
    <w:p w:rsidR="009D104E" w:rsidRPr="009D104E" w:rsidRDefault="009D104E" w:rsidP="009D104E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</w:rPr>
        <w:t xml:space="preserve">TRABAJO DE CAMPO CARTELERAS DEL COLEGIO, ENTREVISTAS, NOTICIAS ENTRE OTRAS. </w:t>
      </w:r>
    </w:p>
    <w:p w:rsidR="009D104E" w:rsidRDefault="009D104E" w:rsidP="009D104E"/>
    <w:sectPr w:rsidR="009D104E" w:rsidSect="00D26D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A70F5"/>
    <w:multiLevelType w:val="hybridMultilevel"/>
    <w:tmpl w:val="5E508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04E"/>
    <w:rsid w:val="00614C20"/>
    <w:rsid w:val="009D104E"/>
    <w:rsid w:val="00C44587"/>
    <w:rsid w:val="00D2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D104E"/>
  </w:style>
  <w:style w:type="paragraph" w:styleId="NormalWeb">
    <w:name w:val="Normal (Web)"/>
    <w:basedOn w:val="Normal"/>
    <w:uiPriority w:val="99"/>
    <w:unhideWhenUsed/>
    <w:rsid w:val="009D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D104E"/>
    <w:rPr>
      <w:b/>
      <w:bCs/>
    </w:rPr>
  </w:style>
  <w:style w:type="paragraph" w:styleId="Sinespaciado">
    <w:name w:val="No Spacing"/>
    <w:uiPriority w:val="1"/>
    <w:qFormat/>
    <w:rsid w:val="009D10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3201</Characters>
  <Application>Microsoft Office Word</Application>
  <DocSecurity>0</DocSecurity>
  <Lines>26</Lines>
  <Paragraphs>7</Paragraphs>
  <ScaleCrop>false</ScaleCrop>
  <Company>municipio de sabaneta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2013-08-22T22:15:00Z</dcterms:created>
  <dcterms:modified xsi:type="dcterms:W3CDTF">2013-08-27T18:34:00Z</dcterms:modified>
</cp:coreProperties>
</file>